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ED" w:rsidRDefault="00DF3CA4" w:rsidP="00B623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D45EEBB2-3492-421C-9CBA-D99FD83490D0}" provid="{F5AC7D23-DA04-45F5-ABCB-38CE7A982553}" o:suggestedsigner="А.А.Шилинко" o:suggestedsigner2="директор" o:sigprovurl="http://www.cryptopro.ru/products/office/signature" issignatureline="t"/>
          </v:shape>
        </w:pict>
      </w:r>
    </w:p>
    <w:p w:rsidR="0081545B" w:rsidRPr="00C26323" w:rsidRDefault="00C26323" w:rsidP="00C2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2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26323" w:rsidRPr="00C26323" w:rsidRDefault="00C26323" w:rsidP="00C2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23">
        <w:rPr>
          <w:rFonts w:ascii="Times New Roman" w:hAnsi="Times New Roman" w:cs="Times New Roman"/>
          <w:b/>
          <w:bCs/>
          <w:sz w:val="28"/>
          <w:szCs w:val="28"/>
        </w:rPr>
        <w:t>оформления возникновения, приостановления и прекращения отношений между образовательной организацией и обучающимися и (или)</w:t>
      </w:r>
    </w:p>
    <w:p w:rsidR="00C26323" w:rsidRPr="00C26323" w:rsidRDefault="00C26323" w:rsidP="00C2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23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родителями (законными представителями) в </w:t>
      </w:r>
    </w:p>
    <w:p w:rsidR="00C26323" w:rsidRPr="00C26323" w:rsidRDefault="00C26323" w:rsidP="00C2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2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бюджетном учреждении дополнительного образования </w:t>
      </w:r>
    </w:p>
    <w:p w:rsidR="00C26323" w:rsidRPr="00C26323" w:rsidRDefault="00C26323" w:rsidP="00C2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23">
        <w:rPr>
          <w:rFonts w:ascii="Times New Roman" w:hAnsi="Times New Roman" w:cs="Times New Roman"/>
          <w:b/>
          <w:bCs/>
          <w:sz w:val="28"/>
          <w:szCs w:val="28"/>
        </w:rPr>
        <w:t>«Детская музыкальная школа № 5»</w:t>
      </w:r>
    </w:p>
    <w:p w:rsidR="00C26323" w:rsidRDefault="00C26323" w:rsidP="00C2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323" w:rsidRPr="00C26323" w:rsidRDefault="00C26323" w:rsidP="00C359D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2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26323" w:rsidRDefault="00C26323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пунктами 30, 31 статьи 2; подпунктом д) пункта 2) части 2 статьи 30, статей 53, 54, 57, 61 федерального закона «Об образовании в Российской Федерации».</w:t>
      </w:r>
    </w:p>
    <w:p w:rsidR="00C26323" w:rsidRDefault="00C26323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C26323" w:rsidRDefault="00C26323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отношениями в данном Порядке понимается совокупность</w:t>
      </w:r>
      <w:r w:rsidR="00B7353C">
        <w:rPr>
          <w:rFonts w:ascii="Times New Roman" w:hAnsi="Times New Roman" w:cs="Times New Roman"/>
          <w:sz w:val="28"/>
          <w:szCs w:val="28"/>
        </w:rPr>
        <w:t xml:space="preserve">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</w:t>
      </w:r>
      <w:r w:rsidR="00B769AB">
        <w:rPr>
          <w:rFonts w:ascii="Times New Roman" w:hAnsi="Times New Roman" w:cs="Times New Roman"/>
          <w:sz w:val="28"/>
          <w:szCs w:val="28"/>
        </w:rPr>
        <w:t>о</w:t>
      </w:r>
      <w:r w:rsidR="00B7353C">
        <w:rPr>
          <w:rFonts w:ascii="Times New Roman" w:hAnsi="Times New Roman" w:cs="Times New Roman"/>
          <w:sz w:val="28"/>
          <w:szCs w:val="28"/>
        </w:rPr>
        <w:t>шения).</w:t>
      </w:r>
    </w:p>
    <w:p w:rsidR="00B7353C" w:rsidRDefault="00B769AB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769AB" w:rsidRDefault="00B769AB" w:rsidP="00B623E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769AB" w:rsidRPr="00B769AB" w:rsidRDefault="00B769AB" w:rsidP="00B623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9AB">
        <w:rPr>
          <w:rFonts w:ascii="Times New Roman" w:hAnsi="Times New Roman" w:cs="Times New Roman"/>
          <w:b/>
          <w:bCs/>
          <w:sz w:val="28"/>
          <w:szCs w:val="28"/>
        </w:rPr>
        <w:t>Возникновение образовательных отношений</w:t>
      </w:r>
    </w:p>
    <w:p w:rsidR="00B769AB" w:rsidRDefault="00B769AB" w:rsidP="00B62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9AB" w:rsidRDefault="00B769AB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F672EF">
        <w:rPr>
          <w:rFonts w:ascii="Times New Roman" w:hAnsi="Times New Roman" w:cs="Times New Roman"/>
          <w:sz w:val="28"/>
          <w:szCs w:val="28"/>
        </w:rPr>
        <w:t>возникновения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является приказ руководителя образовательной организации о приеме лица на обучение в эту организацию.</w:t>
      </w:r>
    </w:p>
    <w:p w:rsidR="00F672EF" w:rsidRDefault="00F672EF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приема на обучение за счет средств физических и (или) юридических лиц изданию приказа о приеме на обучение в образовательную организацию предшествует заключение договора об образовании.</w:t>
      </w:r>
    </w:p>
    <w:p w:rsidR="00F672EF" w:rsidRDefault="00F672EF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организации, возникают у лица, принятого на обучение с даты, указанной в приказе о приеме лица на обучение.</w:t>
      </w:r>
    </w:p>
    <w:p w:rsidR="00F672EF" w:rsidRDefault="00F672EF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документами, регламентирующими организацию и осуществление образовательной деятельности, права и обязанности</w:t>
      </w:r>
      <w:r w:rsidR="00B006E2">
        <w:rPr>
          <w:rFonts w:ascii="Times New Roman" w:hAnsi="Times New Roman" w:cs="Times New Roman"/>
          <w:sz w:val="28"/>
          <w:szCs w:val="28"/>
        </w:rPr>
        <w:t xml:space="preserve"> обучающихся. При проведении приема на конкурсной основе (на дополнительные предпрофессиональные программы) поступающему предоставляется также информация о проводимом конкурсе и об итогах его проведения.</w:t>
      </w:r>
    </w:p>
    <w:p w:rsidR="00B006E2" w:rsidRDefault="00B006E2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обучение по дополнительным общеразвивающим программам определяется образовательной организацией самостоятельно, прием на обучение по дополнительным предпрофессиональным программам определяется образовательной организацией самостоятельно с учетом положений приказа Министерства культуры Российской Федерации от 14.08.2013 № 1145.</w:t>
      </w:r>
    </w:p>
    <w:p w:rsidR="00B006E2" w:rsidRDefault="00B006E2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обучение на места с оплатой стоимости обучения физическими и (или) юридическими лицами проводятся на условиях, определяемых локальными нормативными актами образовательных организаций в соответствии с Постановлением Правительства Российской Федерации от 15.08.2013 № 706.</w:t>
      </w:r>
    </w:p>
    <w:p w:rsidR="00B006E2" w:rsidRDefault="00B006E2" w:rsidP="00B623E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006E2" w:rsidRPr="00B006E2" w:rsidRDefault="00B006E2" w:rsidP="00B623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6E2">
        <w:rPr>
          <w:rFonts w:ascii="Times New Roman" w:hAnsi="Times New Roman" w:cs="Times New Roman"/>
          <w:b/>
          <w:bCs/>
          <w:sz w:val="28"/>
          <w:szCs w:val="28"/>
        </w:rPr>
        <w:t>Изменения образовательных отношений</w:t>
      </w:r>
    </w:p>
    <w:p w:rsidR="00B006E2" w:rsidRDefault="00B006E2" w:rsidP="00B62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6E2" w:rsidRDefault="005A5B84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обучающимися образования по конкретной дополнительной общеобразовательной программе, которые влекут за собой изменение взаимных прав и обязанностей обучающегося и организации, осуществляющей образовательную деятельность:</w:t>
      </w:r>
    </w:p>
    <w:p w:rsidR="005A5B84" w:rsidRDefault="005A5B84" w:rsidP="00B623E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на обучение по индивидуальному учебному плану, по сокращенной образовательной программе;</w:t>
      </w:r>
    </w:p>
    <w:p w:rsidR="005A5B84" w:rsidRDefault="005A5B84" w:rsidP="00B623E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с обучения за счет средств физических и (или) юридических лиц на обучение за счет средств соответствующего бюджета;</w:t>
      </w:r>
    </w:p>
    <w:p w:rsidR="005A5B84" w:rsidRDefault="005A5B84" w:rsidP="00B623E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законодательства об образовании, повлекшего установление дополнительных прав и (или) мер социальной поддержки для обучающихся по соответствующим образовательным программам;</w:t>
      </w:r>
    </w:p>
    <w:p w:rsidR="005A5B84" w:rsidRDefault="005A5B84" w:rsidP="00B623E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другие.</w:t>
      </w:r>
    </w:p>
    <w:p w:rsidR="005A5B84" w:rsidRDefault="005A5B84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отношения могут быть изменены как по инициативе обучающегося, родителей (законных представителей) несовершеннолетнего обучающегося по его заявлению в письменной форме, так и по инициативе организации, осуществляющей</w:t>
      </w:r>
      <w:r w:rsidR="0007167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p w:rsidR="0007167E" w:rsidRDefault="0007167E" w:rsidP="00B623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приказ директора образовательной организации. Права и обязанности обучающегося, предусмотренные законодательством об образовании и локальными нормативными актами образовательной организации, изменяются с даты издания приказа или с иной указанной в нем даты.</w:t>
      </w:r>
    </w:p>
    <w:p w:rsidR="0007167E" w:rsidRDefault="0007167E" w:rsidP="00B623E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7167E" w:rsidRPr="0007167E" w:rsidRDefault="0007167E" w:rsidP="00B623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67E">
        <w:rPr>
          <w:rFonts w:ascii="Times New Roman" w:hAnsi="Times New Roman" w:cs="Times New Roman"/>
          <w:b/>
          <w:bCs/>
          <w:sz w:val="28"/>
          <w:szCs w:val="28"/>
        </w:rPr>
        <w:t>Прекращение образовательных отношений</w:t>
      </w:r>
    </w:p>
    <w:p w:rsidR="0007167E" w:rsidRPr="0007167E" w:rsidRDefault="0007167E" w:rsidP="00B623ED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167E" w:rsidRDefault="0007167E" w:rsidP="00B623ED">
      <w:pPr>
        <w:pStyle w:val="a3"/>
        <w:numPr>
          <w:ilvl w:val="1"/>
          <w:numId w:val="1"/>
        </w:numPr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7167E" w:rsidRDefault="0007167E" w:rsidP="00B623ED">
      <w:pPr>
        <w:pStyle w:val="a3"/>
        <w:spacing w:after="0" w:line="240" w:lineRule="auto"/>
        <w:ind w:left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07167E" w:rsidRDefault="0007167E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07167E" w:rsidRDefault="0007167E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Образовательные отношения могут быть прекращены досрочно в следующих случаях:</w:t>
      </w:r>
    </w:p>
    <w:p w:rsidR="0007167E" w:rsidRDefault="0007167E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инициативе обучающегося или </w:t>
      </w:r>
      <w:r w:rsidR="00805C7E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 обучающегося;</w:t>
      </w:r>
    </w:p>
    <w:p w:rsidR="00805C7E" w:rsidRDefault="00805C7E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05C7E" w:rsidRDefault="00805C7E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взыскания;</w:t>
      </w:r>
    </w:p>
    <w:p w:rsidR="00805C7E" w:rsidRDefault="00805C7E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обстоятельствам, не зависящим от воли обучающегося, родителей (законных представителей) несовершеннолетнего обучающегося и образовательной организации, в том числе, в случае ликвидации образовательной организации.</w:t>
      </w:r>
    </w:p>
    <w:p w:rsidR="00805C7E" w:rsidRDefault="00805C7E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44F86">
        <w:rPr>
          <w:rFonts w:ascii="Times New Roman" w:hAnsi="Times New Roman" w:cs="Times New Roman"/>
          <w:sz w:val="28"/>
          <w:szCs w:val="28"/>
        </w:rPr>
        <w:t>Досрочное прекращение образовательных отношений по инициативе обучающегося, родителей (законных представителей) несовершеннолетнего обучающегося не влечет за собой каких-либо дополнительных, в том числе материальных, обязательств перед образовательной организацией.</w:t>
      </w:r>
    </w:p>
    <w:p w:rsidR="00444F86" w:rsidRDefault="00444F86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444F86" w:rsidRDefault="00444F86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с даты его отчисления из образовательной организации.</w:t>
      </w:r>
    </w:p>
    <w:p w:rsidR="00444F86" w:rsidRDefault="00444F86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досрочном прекращении образовательных отношений образовательной организацией, в трехдневный срок после издания распорядительного акта об отчислении обучающегося, отчисленному лицу выдается справка об обучении.</w:t>
      </w:r>
    </w:p>
    <w:p w:rsidR="0007167E" w:rsidRDefault="0007167E" w:rsidP="00B623ED">
      <w:pPr>
        <w:pStyle w:val="a3"/>
        <w:spacing w:after="0" w:line="240" w:lineRule="auto"/>
        <w:ind w:left="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7E" w:rsidRPr="00B006E2" w:rsidRDefault="0007167E" w:rsidP="00B623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167E" w:rsidRPr="00B006E2" w:rsidSect="00B623E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21CC"/>
    <w:multiLevelType w:val="hybridMultilevel"/>
    <w:tmpl w:val="B4661E24"/>
    <w:lvl w:ilvl="0" w:tplc="1AAA37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C716F0"/>
    <w:multiLevelType w:val="multilevel"/>
    <w:tmpl w:val="04C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0F043B"/>
    <w:rsid w:val="0007167E"/>
    <w:rsid w:val="000F043B"/>
    <w:rsid w:val="002D65D1"/>
    <w:rsid w:val="00444F86"/>
    <w:rsid w:val="004B15CF"/>
    <w:rsid w:val="00556A49"/>
    <w:rsid w:val="005A5B84"/>
    <w:rsid w:val="007833F6"/>
    <w:rsid w:val="00805C7E"/>
    <w:rsid w:val="00B006E2"/>
    <w:rsid w:val="00B623ED"/>
    <w:rsid w:val="00B7353C"/>
    <w:rsid w:val="00B769AB"/>
    <w:rsid w:val="00C26323"/>
    <w:rsid w:val="00C359D1"/>
    <w:rsid w:val="00DF3CA4"/>
    <w:rsid w:val="00F672EF"/>
    <w:rsid w:val="00FF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fxZyuXfpGpX5UJLN6tL6LRLZ4H66pdZ4vRSWK4LsfAw=</DigestValue>
    </Reference>
    <Reference URI="#idOfficeObject" Type="http://www.w3.org/2000/09/xmldsig#Object">
      <DigestMethod Algorithm="urn:ietf:params:xml:ns:cpxmlsec:algorithms:gostr34112012-256"/>
      <DigestValue>aHCTy6HVyx6Bl59503GkBbYcMyu/3hxsYnn3OWaVr6A=</DigestValue>
    </Reference>
    <Reference URI="#idValidSigLnImg" Type="http://www.w3.org/2000/09/xmldsig#Object">
      <DigestMethod Algorithm="urn:ietf:params:xml:ns:cpxmlsec:algorithms:gostr34112012-256"/>
      <DigestValue>oaSbgP9Tqosi4+Tb5ko3GnutqJsTeqgp01nztviGNgA=</DigestValue>
    </Reference>
    <Reference URI="#idInvalidSigLnImg" Type="http://www.w3.org/2000/09/xmldsig#Object">
      <DigestMethod Algorithm="urn:ietf:params:xml:ns:cpxmlsec:algorithms:gostr34112012-256"/>
      <DigestValue>OAs++lvB79QRGjKf9VaIgcXynJeLXGh3f+wFDR8cmb4=</DigestValue>
    </Reference>
  </SignedInfo>
  <SignatureValue>PV1uypdrla/izkt0iOC0kC0K5nV9ZCpIWAclLBxzvMAHZ+qZRUyk6Egn/rwdbzA6
0YQq0ZHNAaiWO+RFEUPX0Q==</SignatureValue>
  <KeyInfo>
    <X509Data>
      <X509Certificate>MIIJ3jCCCYugAwIBAgIRAO6MVEEsRNJrQrKaiqgPoHwwCgYIKoUDBwEBAwIwggFX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gdGB0LjQuDAeFw0yMjA0MDYwNTE1MDBaFw0yMzA2MzAwNTE1MDBaMIIC+jELMAkG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XzBdMC6gLKAqhihodHRwOi8vY3JsLnJvc2them5hLnJ1L2NybC91Y2ZrXzIwMjIu
Y3JsMCugKaAnhiVodHRwOi8vY3JsLmZrLmxvY2FsL2NybC91Y2ZrXzIwMjIuY3Js
MHcGCCsGAQUFBwEBBGswaTA0BggrBgEFBQcwAoYoaHR0cDovL2NybC5yb3NrYXpu
YS5ydS9jcmwvdWNma18yMDIyLmNydDAxBggrBgEFBQcwAoYlaHR0cDovL2NybC5m
ay5sb2NhbC9jcmwvdWNma18yMDIyLmNydDAdBgNVHQ4EFgQUj4tnwBdI/eQ1oKvE
8mhkTlQxJVQwggF3BgNVHSMEggFuMIIBaoAUHYAm0oli5wSBjx5K6KtyknYt3T2h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MCQGA1UEAwwd0JzQuNC90YbQuNGE0YDRiyDQoNC+0YHRgdC40LiCCwDP6P9hAAAA
AAX2MAoGCCqFAwcBAQMCA0EAD1oPWujhHlSEsA7Scs6f8/63PE6o6q9i21n90gDJ
+zhM3Pmo15/1v7ui+EOVbQC1DxQAa/AztcaCj3EuzImXxQ==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B+idD38NxpB1Ubqr8w+Ao6vp9NU=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media/image1.emf?ContentType=image/x-emf">
        <DigestMethod Algorithm="http://www.w3.org/2000/09/xmldsig#sha1"/>
        <DigestValue>jiNnwXCVCNQMUE/Pom4xnC3nBqo=</DigestValue>
      </Reference>
      <Reference URI="/word/numbering.xml?ContentType=application/vnd.openxmlformats-officedocument.wordprocessingml.numbering+xml">
        <DigestMethod Algorithm="http://www.w3.org/2000/09/xmldsig#sha1"/>
        <DigestValue>6RlWtEqoU6MkQLnIhaOzd71ltEc=</DigestValue>
      </Reference>
      <Reference URI="/word/settings.xml?ContentType=application/vnd.openxmlformats-officedocument.wordprocessingml.settings+xml">
        <DigestMethod Algorithm="http://www.w3.org/2000/09/xmldsig#sha1"/>
        <DigestValue>yV0dYTmxyeFzXZ3Hd3+nkzrPiyo=</DigestValue>
      </Reference>
      <Reference URI="/word/styles.xml?ContentType=application/vnd.openxmlformats-officedocument.wordprocessingml.styles+xml">
        <DigestMethod Algorithm="http://www.w3.org/2000/09/xmldsig#sha1"/>
        <DigestValue>78J2yqeOujAsS4+6kHNJCdYW0eQ=</DigestValue>
      </Reference>
      <Reference URI="/word/theme/theme1.xml?ContentType=application/vnd.openxmlformats-officedocument.theme+xml">
        <DigestMethod Algorithm="http://www.w3.org/2000/09/xmldsig#sha1"/>
        <DigestValue>iuOLIeGmfDdftkPhspeJ+Wck9QQ=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2023-02-14T11:47:26Z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{D45EEBB2-3492-421C-9CBA-D99FD83490D0}</SetupID>
          <SignatureText>А.А.Шилинко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AULAAADRYAACBFTUYAAAEAUBUAAIY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</Object>
  <Object Id="idInvalidSigLnImg">AQAAAGwAAAAAAAAAAAAAAD8BAACfAAAAAAAAAAAAAAAULAAADRYAACBFTUYAAAEAABsAAJI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qwoNQnIcDUIAAAAAAAAAAAAAAABMAAAAAgAAAAwAAAAEAAAADQAAABYAAABMAAAAVAAAAEwAAAAdAAAABAAAAB0AAAAVAAAAAQAAAKsKDUJyHA1CAAAAAAAAAAAAAAAATAAAAAIAAAAdAAAABAAAAB4AAAAWAAAATAAAAFQAAABMAAAADAAAAAQAAAAdAAAABAAAAAEAAACrCg1CchwNQgAAAAAAAAAAAAAAAEwAAAACAAAADAAAAAQAAAAeAAAABQAAAEwAAABUAAAATAAAAAwAAAAVAAAAHQAAABUAAAABAAAAqwoNQnIcDUI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O92E1TvdgUOAfw7AAAAJOEuAK1PvzEAAAAABQ4B/MwAAADAUO4DvU+/Mf8iAOF/5ADAKQAAAAAAAADfAQAgAAAAIC8AigPg4C4ABOEuAAUOAfxTZWdvZSBVSQBRvTFYAAAAAAAAADVRvTESAAAAwFDuA0DhLgBTZWdvZSBVSQAALgASAAAAzAAAAMBQ7gOKT70xzAAAAAEAAAAAAAAAQOEuAMo1vzG04S4AzAAAAAEAAAAAAAAAWOEuAMo1vzEAAC4AzAAAADDjLgABAAAAAAAAABTiLgDnM78xzOEuAPwNAV0BAAAAAAAAAAIAAABYqg0AAAAAAAEAAAj8DQFdZHYACAAAAAAlAAAADAAAAAMAAAAYAAAADAAAAP8AAAISAAAADAAAAAEAAAAeAAAAGAAAACoAAAAGAAAAzgAAABYAAABUAAAA3AAAACsAAAAGAAAAzAAAABUAAAABAAAAqwoNQnIcDUI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D6BABo+AQAAAQAAAAEAAAAAAAAAAAAUwBpAGcAbgBhAHQAdQByAGUATABpAG4AZQAAACYhvjGGIL4xcBMLBeSSAzL4R60yAE39AwAABABMxC4ALEvBMXD4/QOxfr4xSUvBMdkQoPzgxC4AAQAEAAAABACAhXYAUgQAAAAABAAAAC4APv/KMQBCCAUATf0D4MQuAODELgABAAQAAAAEALDELgAAAAAA/////3TELgCwxC4AsX6+MScCyzElEKD8AAAuAHD4/QOgUAsFAAAAADAAAADExC4AAAAAAHtVvTEAAAAAgARHAAAAAAAwFQsFqMQuAA9SvTFUUQsFY8UuAGR2AAgAAAAAJQAAAAwAAAAEAAAAGAAAAAwAAAAAAAACEgAAAAwAAAABAAAAFgAAAAwAAAAIAAAAVAAAAFQAAAAMAAAATgAAACAAAABxAAAAAQAAAKsKDUJyHA1C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ДМШ5</cp:lastModifiedBy>
  <cp:revision>7</cp:revision>
  <dcterms:created xsi:type="dcterms:W3CDTF">2021-05-31T09:53:00Z</dcterms:created>
  <dcterms:modified xsi:type="dcterms:W3CDTF">2023-02-14T11:47:00Z</dcterms:modified>
</cp:coreProperties>
</file>